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08" w:rsidRPr="00B10CA9" w:rsidRDefault="00FD6D08" w:rsidP="00FD6D08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490" w:right="111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ПРИЛОЖЕНИЕ</w:t>
      </w:r>
    </w:p>
    <w:p w:rsidR="00FD6D08" w:rsidRPr="00B10CA9" w:rsidRDefault="00FD6D08" w:rsidP="00FD6D08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490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к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постановлению</w:t>
      </w: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 администрации</w:t>
      </w:r>
    </w:p>
    <w:p w:rsidR="00FD6D08" w:rsidRPr="00B10CA9" w:rsidRDefault="00FD6D08" w:rsidP="00FD6D08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490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муниципального образования</w:t>
      </w:r>
    </w:p>
    <w:p w:rsidR="00FD6D08" w:rsidRPr="00B10CA9" w:rsidRDefault="00FD6D08" w:rsidP="00FD6D08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490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Темрюкский район</w:t>
      </w:r>
    </w:p>
    <w:p w:rsidR="0044386E" w:rsidRDefault="00FD6D08" w:rsidP="00FD6D08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от___________№_______</w:t>
      </w:r>
    </w:p>
    <w:p w:rsidR="00FD6D08" w:rsidRDefault="00FD6D08" w:rsidP="00FD6D08">
      <w:pPr>
        <w:spacing w:after="0" w:line="240" w:lineRule="auto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</w:p>
    <w:p w:rsidR="00FD6D08" w:rsidRDefault="00FD6D08" w:rsidP="00FD6D0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386E" w:rsidRPr="00B10CA9" w:rsidRDefault="0044386E" w:rsidP="004438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ГРАФИК </w:t>
      </w:r>
    </w:p>
    <w:p w:rsidR="0044386E" w:rsidRDefault="0044386E" w:rsidP="0044386E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B10C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прохождения обучения </w:t>
      </w:r>
      <w:r w:rsidRPr="00984A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руководителей и должностных лиц органов местного самоуправления, предприятий и учреждений Темрюкского района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Pr="00B10CA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в области гражданской обороны и защиты</w:t>
      </w:r>
      <w:r w:rsidRPr="00B10CA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/>
        <w:t xml:space="preserve">от чрезвычайных ситуаций в </w:t>
      </w:r>
      <w:r w:rsidR="0033538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202</w:t>
      </w:r>
      <w:r w:rsidR="004F782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B10CA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году</w:t>
      </w:r>
    </w:p>
    <w:p w:rsidR="0033538C" w:rsidRPr="00B10CA9" w:rsidRDefault="0033538C" w:rsidP="0044386E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1101"/>
        <w:gridCol w:w="4813"/>
        <w:gridCol w:w="2957"/>
        <w:gridCol w:w="2957"/>
        <w:gridCol w:w="3164"/>
      </w:tblGrid>
      <w:tr w:rsidR="00E777A8" w:rsidRPr="004F74F4" w:rsidTr="00483C28">
        <w:tc>
          <w:tcPr>
            <w:tcW w:w="1101" w:type="dxa"/>
          </w:tcPr>
          <w:p w:rsidR="00E777A8" w:rsidRPr="00144E5F" w:rsidRDefault="00E777A8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777A8" w:rsidRPr="00144E5F" w:rsidRDefault="00E777A8" w:rsidP="00E777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3" w:type="dxa"/>
          </w:tcPr>
          <w:p w:rsidR="00E777A8" w:rsidRPr="00144E5F" w:rsidRDefault="00E777A8" w:rsidP="00E777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программы обучения</w:t>
            </w:r>
          </w:p>
        </w:tc>
        <w:tc>
          <w:tcPr>
            <w:tcW w:w="2957" w:type="dxa"/>
          </w:tcPr>
          <w:p w:rsidR="00E777A8" w:rsidRPr="00144E5F" w:rsidRDefault="00E777A8" w:rsidP="00E777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Категория обучения</w:t>
            </w:r>
          </w:p>
        </w:tc>
        <w:tc>
          <w:tcPr>
            <w:tcW w:w="2957" w:type="dxa"/>
          </w:tcPr>
          <w:p w:rsidR="00E777A8" w:rsidRPr="00144E5F" w:rsidRDefault="00E777A8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обучения</w:t>
            </w:r>
          </w:p>
          <w:p w:rsidR="00E777A8" w:rsidRPr="00144E5F" w:rsidRDefault="00E777A8" w:rsidP="004F7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</w:t>
            </w:r>
            <w:r w:rsidR="004F78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3164" w:type="dxa"/>
          </w:tcPr>
          <w:p w:rsidR="00E777A8" w:rsidRPr="00144E5F" w:rsidRDefault="00E777A8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Должностные лица</w:t>
            </w:r>
          </w:p>
          <w:p w:rsidR="00E777A8" w:rsidRPr="00144E5F" w:rsidRDefault="00E777A8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органов местного</w:t>
            </w:r>
          </w:p>
          <w:p w:rsidR="00E777A8" w:rsidRPr="00144E5F" w:rsidRDefault="00E777A8" w:rsidP="00AD1B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самоуправления</w:t>
            </w:r>
            <w:r w:rsidR="00AD1BFB"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организации.</w:t>
            </w:r>
          </w:p>
        </w:tc>
      </w:tr>
      <w:tr w:rsidR="00144E5F" w:rsidRPr="004F74F4" w:rsidTr="00483C28">
        <w:tc>
          <w:tcPr>
            <w:tcW w:w="1101" w:type="dxa"/>
          </w:tcPr>
          <w:p w:rsidR="00144E5F" w:rsidRPr="00144E5F" w:rsidRDefault="00144E5F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3" w:type="dxa"/>
          </w:tcPr>
          <w:p w:rsidR="00144E5F" w:rsidRPr="00144E5F" w:rsidRDefault="00144E5F" w:rsidP="00E777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144E5F" w:rsidRPr="00144E5F" w:rsidRDefault="00144E5F" w:rsidP="00E777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144E5F" w:rsidRPr="00144E5F" w:rsidRDefault="00144E5F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4" w:type="dxa"/>
          </w:tcPr>
          <w:p w:rsidR="00144E5F" w:rsidRPr="00144E5F" w:rsidRDefault="00144E5F" w:rsidP="00E777A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7441" w:rsidRPr="004F74F4" w:rsidTr="00483C28">
        <w:tc>
          <w:tcPr>
            <w:tcW w:w="1101" w:type="dxa"/>
            <w:vMerge w:val="restart"/>
          </w:tcPr>
          <w:p w:rsidR="006C7441" w:rsidRPr="00144E5F" w:rsidRDefault="006C7441" w:rsidP="00AD1B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C7441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 w:val="restart"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Реализация полномочий в области гражданской обороны и защиты населения и территорий от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7" w:type="dxa"/>
            <w:vMerge w:val="restart"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Главы муниципальных образований городских и сельских поселений</w:t>
            </w:r>
          </w:p>
        </w:tc>
        <w:tc>
          <w:tcPr>
            <w:tcW w:w="2957" w:type="dxa"/>
            <w:vMerge w:val="restart"/>
          </w:tcPr>
          <w:p w:rsidR="006C7441" w:rsidRPr="00144E5F" w:rsidRDefault="006C7441" w:rsidP="00CA57CE">
            <w:pPr>
              <w:ind w:left="-8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 января – 26 января</w:t>
            </w:r>
          </w:p>
        </w:tc>
        <w:tc>
          <w:tcPr>
            <w:tcW w:w="3164" w:type="dxa"/>
          </w:tcPr>
          <w:p w:rsidR="006C7441" w:rsidRPr="00907770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F139B">
              <w:rPr>
                <w:rFonts w:ascii="Times New Roman" w:hAnsi="Times New Roman" w:cs="Times New Roman"/>
                <w:sz w:val="24"/>
                <w:szCs w:val="24"/>
              </w:rPr>
              <w:t xml:space="preserve">Глава Курчанского поселения </w:t>
            </w:r>
            <w:r w:rsidRPr="00907770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Прокопов </w:t>
            </w:r>
            <w:r w:rsidRPr="00907770">
              <w:rPr>
                <w:rFonts w:ascii="Times New Roman" w:hAnsi="Times New Roman" w:cs="Times New Roman"/>
                <w:sz w:val="24"/>
                <w:szCs w:val="24"/>
              </w:rPr>
              <w:t>Сергей Вениаминович</w:t>
            </w:r>
          </w:p>
        </w:tc>
      </w:tr>
      <w:tr w:rsidR="006C7441" w:rsidRPr="004F74F4" w:rsidTr="00483C28">
        <w:tc>
          <w:tcPr>
            <w:tcW w:w="1101" w:type="dxa"/>
            <w:vMerge/>
          </w:tcPr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6C7441" w:rsidRPr="00907770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05F1C">
              <w:rPr>
                <w:rFonts w:ascii="Times New Roman" w:hAnsi="Times New Roman" w:cs="Times New Roman"/>
                <w:sz w:val="24"/>
                <w:szCs w:val="24"/>
              </w:rPr>
              <w:t xml:space="preserve">Глава Фонталовского поселения </w:t>
            </w:r>
            <w:r w:rsidRPr="00907770">
              <w:rPr>
                <w:rFonts w:ascii="Times New Roman" w:hAnsi="Times New Roman" w:cs="Times New Roman"/>
                <w:sz w:val="24"/>
                <w:szCs w:val="24"/>
              </w:rPr>
              <w:t>Плетнев Сергей Анатольевич</w:t>
            </w:r>
          </w:p>
        </w:tc>
      </w:tr>
      <w:tr w:rsidR="006C7441" w:rsidRPr="004F74F4" w:rsidTr="00907770">
        <w:trPr>
          <w:trHeight w:val="363"/>
        </w:trPr>
        <w:tc>
          <w:tcPr>
            <w:tcW w:w="1101" w:type="dxa"/>
            <w:vMerge/>
          </w:tcPr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F967F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6C7441" w:rsidRPr="005E2124" w:rsidRDefault="006C7441" w:rsidP="00F967F9">
            <w:pPr>
              <w:pStyle w:val="21"/>
              <w:shd w:val="clear" w:color="auto" w:fill="auto"/>
              <w:spacing w:line="263" w:lineRule="exact"/>
              <w:jc w:val="left"/>
              <w:rPr>
                <w:rFonts w:eastAsia="Calibri" w:cs="Times New Roman"/>
                <w:sz w:val="24"/>
                <w:szCs w:val="24"/>
                <w:highlight w:val="yellow"/>
                <w:lang w:eastAsia="ru-RU"/>
              </w:rPr>
            </w:pPr>
            <w:r w:rsidRPr="00DC6FAB">
              <w:rPr>
                <w:sz w:val="24"/>
                <w:szCs w:val="24"/>
              </w:rPr>
              <w:t xml:space="preserve">Глава Вышестеблиевского поселения </w:t>
            </w:r>
            <w:proofErr w:type="spellStart"/>
            <w:r w:rsidRPr="00455AF1">
              <w:rPr>
                <w:sz w:val="24"/>
                <w:szCs w:val="24"/>
              </w:rPr>
              <w:t>Колмык</w:t>
            </w:r>
            <w:proofErr w:type="spellEnd"/>
            <w:r w:rsidRPr="00455AF1">
              <w:rPr>
                <w:sz w:val="24"/>
                <w:szCs w:val="24"/>
              </w:rPr>
              <w:t xml:space="preserve"> Денис Валерьевич</w:t>
            </w:r>
          </w:p>
        </w:tc>
      </w:tr>
      <w:tr w:rsidR="006C7441" w:rsidRPr="004F74F4" w:rsidTr="00A57676">
        <w:trPr>
          <w:trHeight w:val="1390"/>
        </w:trPr>
        <w:tc>
          <w:tcPr>
            <w:tcW w:w="1101" w:type="dxa"/>
            <w:vMerge/>
          </w:tcPr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387E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6C7441" w:rsidRPr="00144E5F" w:rsidRDefault="006C7441" w:rsidP="0024600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26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июня – 7 июня </w:t>
            </w:r>
          </w:p>
        </w:tc>
        <w:tc>
          <w:tcPr>
            <w:tcW w:w="3164" w:type="dxa"/>
          </w:tcPr>
          <w:p w:rsidR="006C7441" w:rsidRDefault="006C7441" w:rsidP="00062F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B7">
              <w:rPr>
                <w:rFonts w:ascii="Times New Roman" w:hAnsi="Times New Roman" w:cs="Times New Roman"/>
                <w:sz w:val="24"/>
                <w:szCs w:val="24"/>
              </w:rPr>
              <w:t xml:space="preserve">Глава Голубицкого сельского поселения </w:t>
            </w:r>
            <w:r w:rsidRPr="00455AF1">
              <w:rPr>
                <w:rFonts w:ascii="Times New Roman" w:hAnsi="Times New Roman"/>
                <w:sz w:val="24"/>
                <w:szCs w:val="24"/>
              </w:rPr>
              <w:t>Немудрый Дмитрий Александрович</w:t>
            </w:r>
          </w:p>
          <w:p w:rsidR="00500848" w:rsidRDefault="00500848" w:rsidP="00062F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848" w:rsidRPr="00144E5F" w:rsidRDefault="00500848" w:rsidP="00062F96">
            <w:pPr>
              <w:jc w:val="both"/>
              <w:rPr>
                <w:rStyle w:val="2105pt"/>
                <w:rFonts w:eastAsiaTheme="minorHAnsi"/>
                <w:sz w:val="24"/>
                <w:szCs w:val="24"/>
              </w:rPr>
            </w:pPr>
          </w:p>
        </w:tc>
      </w:tr>
      <w:tr w:rsidR="006C7441" w:rsidRPr="004F74F4" w:rsidTr="005E1FB2">
        <w:tc>
          <w:tcPr>
            <w:tcW w:w="1101" w:type="dxa"/>
          </w:tcPr>
          <w:p w:rsidR="006C7441" w:rsidRPr="00144E5F" w:rsidRDefault="006C7441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3" w:type="dxa"/>
          </w:tcPr>
          <w:p w:rsidR="006C7441" w:rsidRPr="00144E5F" w:rsidRDefault="006C7441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6C7441" w:rsidRPr="00144E5F" w:rsidRDefault="006C7441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6C7441" w:rsidRPr="00144E5F" w:rsidRDefault="006C7441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4" w:type="dxa"/>
          </w:tcPr>
          <w:p w:rsidR="006C7441" w:rsidRPr="00144E5F" w:rsidRDefault="006C7441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7441" w:rsidRPr="004F74F4" w:rsidTr="00483C28">
        <w:tc>
          <w:tcPr>
            <w:tcW w:w="1101" w:type="dxa"/>
            <w:vMerge w:val="restart"/>
          </w:tcPr>
          <w:p w:rsidR="006C7441" w:rsidRPr="00144E5F" w:rsidRDefault="006C7441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3" w:type="dxa"/>
            <w:vMerge w:val="restart"/>
          </w:tcPr>
          <w:p w:rsidR="006C7441" w:rsidRPr="00144E5F" w:rsidRDefault="006C7441" w:rsidP="005668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и ведение гражданской обороны, предупреждение и ликвидация чрезвычайных ситуаций в организациях, не отнесенных к категории по гражданской обороне</w:t>
            </w:r>
          </w:p>
        </w:tc>
        <w:tc>
          <w:tcPr>
            <w:tcW w:w="2957" w:type="dxa"/>
            <w:vMerge w:val="restart"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учреждений культуры и спорта</w:t>
            </w:r>
          </w:p>
        </w:tc>
        <w:tc>
          <w:tcPr>
            <w:tcW w:w="2957" w:type="dxa"/>
          </w:tcPr>
          <w:p w:rsidR="006C7441" w:rsidRPr="00B779EB" w:rsidRDefault="006C7441" w:rsidP="00851E85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51E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июля – 19 июля </w:t>
            </w:r>
          </w:p>
        </w:tc>
        <w:tc>
          <w:tcPr>
            <w:tcW w:w="3164" w:type="dxa"/>
          </w:tcPr>
          <w:p w:rsidR="006C7441" w:rsidRPr="00455AF1" w:rsidRDefault="006C7441" w:rsidP="0057158C">
            <w:pPr>
              <w:pStyle w:val="21"/>
              <w:shd w:val="clear" w:color="auto" w:fill="auto"/>
              <w:spacing w:line="297" w:lineRule="exact"/>
              <w:jc w:val="both"/>
              <w:rPr>
                <w:sz w:val="24"/>
                <w:szCs w:val="24"/>
              </w:rPr>
            </w:pPr>
            <w:r w:rsidRPr="00DC6FAB">
              <w:rPr>
                <w:sz w:val="24"/>
                <w:szCs w:val="24"/>
              </w:rPr>
              <w:t xml:space="preserve">Директор МКУ «Городское библиотечное объединение» </w:t>
            </w:r>
            <w:proofErr w:type="spellStart"/>
            <w:r w:rsidRPr="00455AF1">
              <w:rPr>
                <w:sz w:val="24"/>
                <w:szCs w:val="24"/>
              </w:rPr>
              <w:t>Буклова</w:t>
            </w:r>
            <w:proofErr w:type="spellEnd"/>
            <w:r w:rsidRPr="00455AF1">
              <w:rPr>
                <w:sz w:val="24"/>
                <w:szCs w:val="24"/>
              </w:rPr>
              <w:t xml:space="preserve"> Наталья Геннадьевна</w:t>
            </w:r>
          </w:p>
        </w:tc>
      </w:tr>
      <w:tr w:rsidR="006C7441" w:rsidRPr="004F74F4" w:rsidTr="00483C28">
        <w:tc>
          <w:tcPr>
            <w:tcW w:w="1101" w:type="dxa"/>
            <w:vMerge/>
          </w:tcPr>
          <w:p w:rsidR="006C7441" w:rsidRPr="00144E5F" w:rsidRDefault="006C7441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6C7441" w:rsidRPr="00BA4E23" w:rsidRDefault="006C7441" w:rsidP="001353CF">
            <w:pPr>
              <w:ind w:left="-82" w:right="-1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34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16 сентября – 20 сентября         </w:t>
            </w:r>
          </w:p>
        </w:tc>
        <w:tc>
          <w:tcPr>
            <w:tcW w:w="3164" w:type="dxa"/>
          </w:tcPr>
          <w:p w:rsidR="006C7441" w:rsidRPr="00C76AF8" w:rsidRDefault="006C7441" w:rsidP="0022778F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76AF8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взаимодействию с правоохранительными органами, казачеству и общественными объединениями, ГО и ЧС (МБУ ОСЦ) Терехова Надежда Павловна</w:t>
            </w:r>
          </w:p>
          <w:p w:rsidR="006C7441" w:rsidRPr="00BA4E23" w:rsidRDefault="006C7441" w:rsidP="0022778F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7441" w:rsidRPr="004F74F4" w:rsidTr="00483C28">
        <w:tc>
          <w:tcPr>
            <w:tcW w:w="1101" w:type="dxa"/>
            <w:vMerge w:val="restart"/>
          </w:tcPr>
          <w:p w:rsidR="006C7441" w:rsidRPr="00144E5F" w:rsidRDefault="006C7441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3" w:type="dxa"/>
            <w:vMerge w:val="restart"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председателей и членов комиссии муниципального образования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2957" w:type="dxa"/>
            <w:vMerge w:val="restart"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Члены комиссий по предупреждению и ликвидации чрезвычайных ситуаций и обеспечению пожарной безопасности муниципальных образований</w:t>
            </w:r>
          </w:p>
        </w:tc>
        <w:tc>
          <w:tcPr>
            <w:tcW w:w="2957" w:type="dxa"/>
          </w:tcPr>
          <w:p w:rsidR="006C7441" w:rsidRPr="00834F22" w:rsidRDefault="006C7441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4F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апреля – 16 апреля </w:t>
            </w:r>
          </w:p>
        </w:tc>
        <w:tc>
          <w:tcPr>
            <w:tcW w:w="3164" w:type="dxa"/>
          </w:tcPr>
          <w:p w:rsidR="006C7441" w:rsidRPr="00D435B4" w:rsidRDefault="006C7441" w:rsidP="00167075">
            <w:pPr>
              <w:pStyle w:val="21"/>
              <w:shd w:val="clear" w:color="auto" w:fill="auto"/>
              <w:spacing w:line="297" w:lineRule="exact"/>
              <w:jc w:val="both"/>
              <w:rPr>
                <w:rFonts w:eastAsia="Calibri" w:cs="Times New Roman"/>
                <w:sz w:val="24"/>
                <w:szCs w:val="24"/>
                <w:highlight w:val="yellow"/>
                <w:lang w:eastAsia="ru-RU"/>
              </w:rPr>
            </w:pPr>
            <w:r w:rsidRPr="00DC6FAB">
              <w:rPr>
                <w:sz w:val="24"/>
                <w:szCs w:val="24"/>
              </w:rPr>
              <w:t xml:space="preserve">Директор МКУ </w:t>
            </w:r>
            <w:proofErr w:type="spellStart"/>
            <w:r w:rsidRPr="00DC6FAB">
              <w:rPr>
                <w:sz w:val="24"/>
                <w:szCs w:val="24"/>
              </w:rPr>
              <w:t>Курчанский</w:t>
            </w:r>
            <w:proofErr w:type="spellEnd"/>
            <w:r w:rsidRPr="00DC6FAB">
              <w:rPr>
                <w:sz w:val="24"/>
                <w:szCs w:val="24"/>
              </w:rPr>
              <w:t xml:space="preserve"> УЭЦ </w:t>
            </w:r>
            <w:proofErr w:type="spellStart"/>
            <w:r w:rsidRPr="00455AF1">
              <w:rPr>
                <w:sz w:val="24"/>
                <w:szCs w:val="24"/>
              </w:rPr>
              <w:t>Тонельян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5AF1">
              <w:rPr>
                <w:sz w:val="24"/>
                <w:szCs w:val="24"/>
              </w:rPr>
              <w:t>Владислав</w:t>
            </w:r>
            <w:r>
              <w:rPr>
                <w:sz w:val="24"/>
                <w:szCs w:val="24"/>
              </w:rPr>
              <w:t xml:space="preserve"> </w:t>
            </w:r>
            <w:r w:rsidRPr="00455AF1">
              <w:rPr>
                <w:sz w:val="24"/>
                <w:szCs w:val="24"/>
              </w:rPr>
              <w:t>Алексеевич</w:t>
            </w:r>
          </w:p>
        </w:tc>
      </w:tr>
      <w:tr w:rsidR="006C7441" w:rsidRPr="004F74F4" w:rsidTr="00483C28">
        <w:tc>
          <w:tcPr>
            <w:tcW w:w="1101" w:type="dxa"/>
            <w:vMerge/>
          </w:tcPr>
          <w:p w:rsidR="006C7441" w:rsidRPr="00144E5F" w:rsidRDefault="006C7441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6C7441" w:rsidRPr="00144E5F" w:rsidRDefault="006C7441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мая – 7 мая</w:t>
            </w:r>
          </w:p>
        </w:tc>
        <w:tc>
          <w:tcPr>
            <w:tcW w:w="3164" w:type="dxa"/>
          </w:tcPr>
          <w:p w:rsidR="006C7441" w:rsidRPr="00144E5F" w:rsidRDefault="006C7441" w:rsidP="00873121">
            <w:pPr>
              <w:pStyle w:val="21"/>
              <w:shd w:val="clear" w:color="auto" w:fill="auto"/>
              <w:spacing w:line="240" w:lineRule="auto"/>
              <w:ind w:left="-62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DC6FAB">
              <w:rPr>
                <w:sz w:val="24"/>
                <w:szCs w:val="24"/>
              </w:rPr>
              <w:t xml:space="preserve">Заместитель главы Фонталовского поселения </w:t>
            </w:r>
            <w:r w:rsidRPr="00455AF1">
              <w:rPr>
                <w:sz w:val="24"/>
                <w:szCs w:val="24"/>
              </w:rPr>
              <w:t>Бакулин Андрей Валерьевич</w:t>
            </w:r>
          </w:p>
        </w:tc>
      </w:tr>
      <w:tr w:rsidR="006C7441" w:rsidRPr="004F74F4" w:rsidTr="000E2984">
        <w:trPr>
          <w:trHeight w:val="3620"/>
        </w:trPr>
        <w:tc>
          <w:tcPr>
            <w:tcW w:w="1101" w:type="dxa"/>
            <w:vMerge/>
          </w:tcPr>
          <w:p w:rsidR="006C7441" w:rsidRPr="00144E5F" w:rsidRDefault="006C7441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6C7441" w:rsidRPr="00144E5F" w:rsidRDefault="006C7441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6C7441" w:rsidRPr="0067298C" w:rsidRDefault="006C7441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74E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октября – 4 октября</w:t>
            </w:r>
          </w:p>
        </w:tc>
        <w:tc>
          <w:tcPr>
            <w:tcW w:w="3164" w:type="dxa"/>
          </w:tcPr>
          <w:p w:rsidR="006C7441" w:rsidRPr="00144D8F" w:rsidRDefault="006C7441" w:rsidP="00873121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4318">
              <w:rPr>
                <w:rFonts w:ascii="Times New Roman" w:hAnsi="Times New Roman" w:cs="Times New Roman"/>
                <w:sz w:val="24"/>
                <w:szCs w:val="24"/>
              </w:rPr>
              <w:t>Начальник отдела имущественных отношений ЖКХ и благоустройства Сенного сельского поселения Горностаев</w:t>
            </w:r>
            <w:r w:rsidRPr="00144D8F">
              <w:rPr>
                <w:rFonts w:ascii="Times New Roman" w:hAnsi="Times New Roman" w:cs="Times New Roman"/>
                <w:sz w:val="24"/>
                <w:szCs w:val="24"/>
              </w:rPr>
              <w:t xml:space="preserve"> Олег Русланович</w:t>
            </w:r>
          </w:p>
          <w:p w:rsidR="006C7441" w:rsidRPr="0067298C" w:rsidRDefault="006C7441" w:rsidP="00873121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2984" w:rsidRPr="004F74F4" w:rsidTr="00483C28">
        <w:tc>
          <w:tcPr>
            <w:tcW w:w="1101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3" w:type="dxa"/>
          </w:tcPr>
          <w:p w:rsidR="000E2984" w:rsidRPr="00144E5F" w:rsidRDefault="000E2984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0E2984" w:rsidRPr="00144E5F" w:rsidRDefault="000E2984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4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2984" w:rsidRPr="004F74F4" w:rsidTr="00483C28">
        <w:tc>
          <w:tcPr>
            <w:tcW w:w="1101" w:type="dxa"/>
            <w:vMerge w:val="restart"/>
          </w:tcPr>
          <w:p w:rsidR="000E2984" w:rsidRPr="00144E5F" w:rsidRDefault="000E2984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3" w:type="dxa"/>
            <w:vMerge w:val="restart"/>
          </w:tcPr>
          <w:p w:rsidR="000E2984" w:rsidRPr="00144E5F" w:rsidRDefault="000E2984" w:rsidP="00E70D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руководителей постоянно действующих органов управления, специально уполномоченных на решение задач в области гражданской обороны и защиты от чрезвычайных ситуаций, </w:t>
            </w:r>
            <w:proofErr w:type="gramStart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органах</w:t>
            </w:r>
            <w:proofErr w:type="gramEnd"/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местного самоуправления</w:t>
            </w:r>
          </w:p>
        </w:tc>
        <w:tc>
          <w:tcPr>
            <w:tcW w:w="2957" w:type="dxa"/>
            <w:vMerge w:val="restart"/>
          </w:tcPr>
          <w:p w:rsidR="000E2984" w:rsidRPr="00144E5F" w:rsidRDefault="000E2984" w:rsidP="00BF58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Руководители органов, специально уполномоченных на решение задач по защите населения и территорий </w:t>
            </w:r>
          </w:p>
          <w:p w:rsidR="000E2984" w:rsidRPr="00144E5F" w:rsidRDefault="000E2984" w:rsidP="004048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чрезвычайных ситуаций, создаваемых при органах местного самоуправления</w:t>
            </w:r>
          </w:p>
        </w:tc>
        <w:tc>
          <w:tcPr>
            <w:tcW w:w="2957" w:type="dxa"/>
            <w:vMerge w:val="restart"/>
          </w:tcPr>
          <w:p w:rsidR="000E2984" w:rsidRPr="00B779EB" w:rsidRDefault="000E2984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6E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17 июня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 июня</w:t>
            </w:r>
          </w:p>
        </w:tc>
        <w:tc>
          <w:tcPr>
            <w:tcW w:w="3164" w:type="dxa"/>
          </w:tcPr>
          <w:p w:rsidR="000E2984" w:rsidRPr="00B779EB" w:rsidRDefault="000E2984" w:rsidP="002E6917">
            <w:pPr>
              <w:pStyle w:val="21"/>
              <w:shd w:val="clear" w:color="auto" w:fill="auto"/>
              <w:spacing w:line="263" w:lineRule="exact"/>
              <w:ind w:left="-62"/>
              <w:jc w:val="both"/>
              <w:rPr>
                <w:rFonts w:eastAsia="Calibri" w:cs="Times New Roman"/>
                <w:sz w:val="24"/>
                <w:szCs w:val="24"/>
                <w:highlight w:val="yellow"/>
                <w:lang w:eastAsia="ru-RU"/>
              </w:rPr>
            </w:pPr>
            <w:r w:rsidRPr="00DC6FAB">
              <w:rPr>
                <w:sz w:val="24"/>
                <w:szCs w:val="24"/>
              </w:rPr>
              <w:t xml:space="preserve">Директор МКУ «Новотаманского ПЭС» </w:t>
            </w:r>
            <w:proofErr w:type="spellStart"/>
            <w:r w:rsidRPr="00455AF1">
              <w:rPr>
                <w:sz w:val="24"/>
                <w:szCs w:val="24"/>
              </w:rPr>
              <w:t>Чапля</w:t>
            </w:r>
            <w:proofErr w:type="spellEnd"/>
            <w:r w:rsidRPr="00455AF1">
              <w:rPr>
                <w:sz w:val="24"/>
                <w:szCs w:val="24"/>
              </w:rPr>
              <w:t xml:space="preserve"> Михаил Николаевич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4048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4B6E09" w:rsidRDefault="000E2984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0E2984" w:rsidRPr="00455AF1" w:rsidRDefault="000E2984" w:rsidP="002E6917">
            <w:pPr>
              <w:pStyle w:val="21"/>
              <w:shd w:val="clear" w:color="auto" w:fill="auto"/>
              <w:spacing w:line="297" w:lineRule="exact"/>
              <w:jc w:val="both"/>
              <w:rPr>
                <w:sz w:val="24"/>
                <w:szCs w:val="24"/>
              </w:rPr>
            </w:pPr>
            <w:r w:rsidRPr="00DC6FAB">
              <w:rPr>
                <w:sz w:val="24"/>
                <w:szCs w:val="24"/>
              </w:rPr>
              <w:t>Заместитель директора МБУ «ОСЦ» ТГП</w:t>
            </w:r>
            <w:r w:rsidRPr="00455AF1">
              <w:rPr>
                <w:sz w:val="24"/>
                <w:szCs w:val="24"/>
              </w:rPr>
              <w:t xml:space="preserve"> </w:t>
            </w:r>
            <w:proofErr w:type="spellStart"/>
            <w:r w:rsidRPr="00455AF1">
              <w:rPr>
                <w:sz w:val="24"/>
                <w:szCs w:val="24"/>
              </w:rPr>
              <w:t>Вейманов</w:t>
            </w:r>
            <w:proofErr w:type="spellEnd"/>
            <w:r w:rsidRPr="00455AF1">
              <w:rPr>
                <w:sz w:val="24"/>
                <w:szCs w:val="24"/>
              </w:rPr>
              <w:t xml:space="preserve"> Владимир Александрович 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566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4048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4B6E09" w:rsidRDefault="000E2984" w:rsidP="00BF1D1F">
            <w:pPr>
              <w:ind w:left="-8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0E2984" w:rsidRPr="00455AF1" w:rsidRDefault="000E2984" w:rsidP="00236F49">
            <w:pPr>
              <w:pStyle w:val="21"/>
              <w:shd w:val="clear" w:color="auto" w:fill="auto"/>
              <w:spacing w:line="297" w:lineRule="exact"/>
              <w:jc w:val="both"/>
              <w:rPr>
                <w:sz w:val="24"/>
                <w:szCs w:val="24"/>
              </w:rPr>
            </w:pPr>
            <w:r w:rsidRPr="00DC6FAB">
              <w:rPr>
                <w:rStyle w:val="210pt"/>
                <w:sz w:val="24"/>
                <w:szCs w:val="24"/>
              </w:rPr>
              <w:t>Начальник ГБУ «</w:t>
            </w:r>
            <w:proofErr w:type="spellStart"/>
            <w:r w:rsidRPr="00DC6FAB">
              <w:rPr>
                <w:rStyle w:val="210pt"/>
                <w:sz w:val="24"/>
                <w:szCs w:val="24"/>
              </w:rPr>
              <w:t>Ветуправление</w:t>
            </w:r>
            <w:proofErr w:type="spellEnd"/>
            <w:r w:rsidRPr="00DC6FAB">
              <w:rPr>
                <w:rStyle w:val="210pt"/>
                <w:sz w:val="24"/>
                <w:szCs w:val="24"/>
              </w:rPr>
              <w:t xml:space="preserve"> Темрюкского района» </w:t>
            </w:r>
            <w:r w:rsidRPr="00455AF1">
              <w:rPr>
                <w:rStyle w:val="210pt"/>
                <w:rFonts w:eastAsia="Calibri"/>
                <w:sz w:val="24"/>
                <w:szCs w:val="24"/>
              </w:rPr>
              <w:t>Перевалов Владимир Михайлович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BF58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4048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BF58CB">
            <w:pPr>
              <w:ind w:left="-8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0E2984" w:rsidRPr="00144E5F" w:rsidRDefault="000E2984" w:rsidP="00F7672B">
            <w:pPr>
              <w:pStyle w:val="21"/>
              <w:shd w:val="clear" w:color="auto" w:fill="auto"/>
              <w:spacing w:line="263" w:lineRule="exact"/>
              <w:ind w:left="-62"/>
              <w:jc w:val="left"/>
              <w:rPr>
                <w:rStyle w:val="2105pt"/>
                <w:sz w:val="24"/>
                <w:szCs w:val="24"/>
              </w:rPr>
            </w:pPr>
            <w:r w:rsidRPr="00DC6FAB">
              <w:rPr>
                <w:sz w:val="24"/>
                <w:szCs w:val="24"/>
              </w:rPr>
              <w:t xml:space="preserve">Главный специалист общего одела ТГП </w:t>
            </w:r>
            <w:r w:rsidRPr="00455AF1">
              <w:rPr>
                <w:sz w:val="24"/>
                <w:szCs w:val="24"/>
              </w:rPr>
              <w:t>Михайлова Надежда Владимировна</w:t>
            </w:r>
          </w:p>
        </w:tc>
      </w:tr>
      <w:tr w:rsidR="000E2984" w:rsidRPr="004F74F4" w:rsidTr="00C440C4">
        <w:trPr>
          <w:trHeight w:val="1246"/>
        </w:trPr>
        <w:tc>
          <w:tcPr>
            <w:tcW w:w="1101" w:type="dxa"/>
            <w:vMerge/>
          </w:tcPr>
          <w:p w:rsidR="000E2984" w:rsidRPr="00144E5F" w:rsidRDefault="000E2984" w:rsidP="00BF58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4048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BF58CB">
            <w:pPr>
              <w:ind w:left="-8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0E2984" w:rsidRPr="00455AF1" w:rsidRDefault="000E2984" w:rsidP="00F7672B">
            <w:pPr>
              <w:pStyle w:val="21"/>
              <w:shd w:val="clear" w:color="auto" w:fill="auto"/>
              <w:spacing w:line="263" w:lineRule="exact"/>
              <w:ind w:left="-62"/>
              <w:jc w:val="left"/>
              <w:rPr>
                <w:sz w:val="24"/>
                <w:szCs w:val="24"/>
              </w:rPr>
            </w:pPr>
            <w:r w:rsidRPr="00DC6FAB">
              <w:rPr>
                <w:sz w:val="24"/>
                <w:szCs w:val="24"/>
              </w:rPr>
              <w:t>Заместитель главы Темрюкского городского поселения Темрюкского района</w:t>
            </w:r>
            <w:r w:rsidRPr="00455AF1">
              <w:rPr>
                <w:sz w:val="24"/>
                <w:szCs w:val="24"/>
              </w:rPr>
              <w:t xml:space="preserve"> </w:t>
            </w:r>
            <w:proofErr w:type="spellStart"/>
            <w:r w:rsidRPr="00455AF1">
              <w:rPr>
                <w:sz w:val="24"/>
                <w:szCs w:val="24"/>
              </w:rPr>
              <w:t>Узунов</w:t>
            </w:r>
            <w:proofErr w:type="spellEnd"/>
            <w:r w:rsidRPr="00455AF1">
              <w:rPr>
                <w:sz w:val="24"/>
                <w:szCs w:val="24"/>
              </w:rPr>
              <w:t xml:space="preserve"> Дмитрий Николаевич</w:t>
            </w:r>
          </w:p>
        </w:tc>
      </w:tr>
      <w:tr w:rsidR="000E2984" w:rsidRPr="004F74F4" w:rsidTr="00C440C4">
        <w:trPr>
          <w:trHeight w:val="3731"/>
        </w:trPr>
        <w:tc>
          <w:tcPr>
            <w:tcW w:w="1101" w:type="dxa"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3" w:type="dxa"/>
          </w:tcPr>
          <w:p w:rsidR="000E2984" w:rsidRPr="00144E5F" w:rsidRDefault="000E2984" w:rsidP="00D115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работников постоянно действующих органов управления, специально уполномоченных на решение задач в области гражданской обороны и защиты от чрезвычайных ситуаций, при органах местного самоуправления</w:t>
            </w:r>
          </w:p>
        </w:tc>
        <w:tc>
          <w:tcPr>
            <w:tcW w:w="2957" w:type="dxa"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Работники органов, специально уполномоченных на решение задач по защите населения и территорий от чрезвычайных ситуаций, создаваемых при органах местного самоуправления</w:t>
            </w:r>
          </w:p>
        </w:tc>
        <w:tc>
          <w:tcPr>
            <w:tcW w:w="2957" w:type="dxa"/>
          </w:tcPr>
          <w:p w:rsidR="000E2984" w:rsidRPr="00144E5F" w:rsidRDefault="000E2984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 ноября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22 ноября</w:t>
            </w:r>
          </w:p>
        </w:tc>
        <w:tc>
          <w:tcPr>
            <w:tcW w:w="3164" w:type="dxa"/>
          </w:tcPr>
          <w:p w:rsidR="000E2984" w:rsidRPr="00405DC4" w:rsidRDefault="000E2984" w:rsidP="00D24AD1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2B25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взаимодействию с правоохранительными органами, казачеству и общественными объединениями, ГО и ЧС (МБУ ОСЦ) </w:t>
            </w:r>
            <w:proofErr w:type="spellStart"/>
            <w:r w:rsidRPr="00405DC4">
              <w:rPr>
                <w:rFonts w:ascii="Times New Roman" w:hAnsi="Times New Roman" w:cs="Times New Roman"/>
                <w:sz w:val="24"/>
                <w:szCs w:val="24"/>
              </w:rPr>
              <w:t>Кайдаш</w:t>
            </w:r>
            <w:proofErr w:type="spellEnd"/>
            <w:r w:rsidRPr="00405DC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</w:tr>
      <w:tr w:rsidR="000E2984" w:rsidRPr="004F74F4" w:rsidTr="000E2984">
        <w:trPr>
          <w:trHeight w:val="50"/>
        </w:trPr>
        <w:tc>
          <w:tcPr>
            <w:tcW w:w="1101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3" w:type="dxa"/>
          </w:tcPr>
          <w:p w:rsidR="000E2984" w:rsidRPr="00144E5F" w:rsidRDefault="000E2984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0E2984" w:rsidRPr="00144E5F" w:rsidRDefault="000E2984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4" w:type="dxa"/>
          </w:tcPr>
          <w:p w:rsidR="000E2984" w:rsidRPr="00144E5F" w:rsidRDefault="000E2984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2984" w:rsidRPr="004F74F4" w:rsidTr="00543C47">
        <w:trPr>
          <w:trHeight w:val="1523"/>
        </w:trPr>
        <w:tc>
          <w:tcPr>
            <w:tcW w:w="1101" w:type="dxa"/>
            <w:vMerge w:val="restart"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3" w:type="dxa"/>
            <w:vMerge w:val="restart"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руководителей и специалистов единой дежурно-диспетчерской службы муниципальных образований и дежурно-диспетчерских служб организаций</w:t>
            </w:r>
          </w:p>
        </w:tc>
        <w:tc>
          <w:tcPr>
            <w:tcW w:w="2957" w:type="dxa"/>
            <w:vMerge w:val="restart"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и работники ЕДДС муниципальных образований</w:t>
            </w:r>
          </w:p>
        </w:tc>
        <w:tc>
          <w:tcPr>
            <w:tcW w:w="2957" w:type="dxa"/>
            <w:vMerge w:val="restart"/>
          </w:tcPr>
          <w:p w:rsidR="000E2984" w:rsidRPr="00F662D9" w:rsidRDefault="000E2984" w:rsidP="00062F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0B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февраля – 9 февраля.</w:t>
            </w:r>
          </w:p>
        </w:tc>
        <w:tc>
          <w:tcPr>
            <w:tcW w:w="3164" w:type="dxa"/>
          </w:tcPr>
          <w:p w:rsidR="000E2984" w:rsidRPr="00471183" w:rsidRDefault="000E2984" w:rsidP="00471183">
            <w:pPr>
              <w:pStyle w:val="a6"/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711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специалист, оператор по приему и обработке экстренных вызовов </w:t>
            </w:r>
            <w:proofErr w:type="spellStart"/>
            <w:r w:rsidRPr="00471183">
              <w:rPr>
                <w:rFonts w:ascii="Times New Roman" w:eastAsia="Calibri" w:hAnsi="Times New Roman" w:cs="Times New Roman"/>
                <w:sz w:val="24"/>
                <w:szCs w:val="24"/>
              </w:rPr>
              <w:t>Алейкина</w:t>
            </w:r>
            <w:proofErr w:type="spellEnd"/>
            <w:r w:rsidRPr="00471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Анатольевна</w:t>
            </w:r>
          </w:p>
        </w:tc>
      </w:tr>
      <w:tr w:rsidR="000E2984" w:rsidRPr="004F74F4" w:rsidTr="00543C47">
        <w:trPr>
          <w:trHeight w:val="1523"/>
        </w:trPr>
        <w:tc>
          <w:tcPr>
            <w:tcW w:w="1101" w:type="dxa"/>
            <w:vMerge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0BF7" w:rsidRDefault="000E2984" w:rsidP="00062F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0E2984" w:rsidRPr="00D24AD1" w:rsidRDefault="000E2984" w:rsidP="00873121">
            <w:pPr>
              <w:pStyle w:val="a6"/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711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Ведущий специалист, оператор по приему и обработке экстренных вызовов</w:t>
            </w:r>
            <w:r w:rsidRPr="003A1A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1AE1">
              <w:rPr>
                <w:rFonts w:ascii="Times New Roman" w:eastAsia="Calibri" w:hAnsi="Times New Roman" w:cs="Times New Roman"/>
                <w:sz w:val="24"/>
                <w:szCs w:val="24"/>
              </w:rPr>
              <w:t>Елисеенко</w:t>
            </w:r>
            <w:proofErr w:type="spellEnd"/>
            <w:r w:rsidRPr="003A1A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 w:val="restart"/>
          </w:tcPr>
          <w:p w:rsidR="000E2984" w:rsidRPr="0046527D" w:rsidRDefault="000E2984" w:rsidP="00000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04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 мая – 24 мая </w:t>
            </w:r>
          </w:p>
        </w:tc>
        <w:tc>
          <w:tcPr>
            <w:tcW w:w="3164" w:type="dxa"/>
          </w:tcPr>
          <w:p w:rsidR="000E2984" w:rsidRPr="00671FC7" w:rsidRDefault="000E2984" w:rsidP="00873121">
            <w:pPr>
              <w:ind w:left="-6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71F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Дежурный оперативный </w:t>
            </w:r>
            <w:r w:rsidRPr="00671FC7">
              <w:rPr>
                <w:rFonts w:ascii="Times New Roman" w:eastAsia="Calibri" w:hAnsi="Times New Roman" w:cs="Times New Roman"/>
                <w:sz w:val="24"/>
                <w:szCs w:val="24"/>
              </w:rPr>
              <w:t>Коряк Владимир Дмитриевич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46527D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64" w:type="dxa"/>
          </w:tcPr>
          <w:p w:rsidR="000E2984" w:rsidRPr="0046527D" w:rsidRDefault="000E2984" w:rsidP="00A33A42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71F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оперативный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3A42">
              <w:rPr>
                <w:rFonts w:ascii="Times New Roman" w:eastAsia="Calibri" w:hAnsi="Times New Roman" w:cs="Times New Roman"/>
                <w:sz w:val="24"/>
                <w:szCs w:val="24"/>
              </w:rPr>
              <w:t>Залевский</w:t>
            </w:r>
            <w:proofErr w:type="spellEnd"/>
            <w:r w:rsidRPr="00A33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 Анатольевич</w:t>
            </w:r>
          </w:p>
        </w:tc>
      </w:tr>
      <w:tr w:rsidR="000E2984" w:rsidRPr="004F74F4" w:rsidTr="00483C28">
        <w:tc>
          <w:tcPr>
            <w:tcW w:w="1101" w:type="dxa"/>
            <w:vMerge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0E2984" w:rsidRPr="00144E5F" w:rsidRDefault="000E2984" w:rsidP="00A33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 ноября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4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22 ноября</w:t>
            </w:r>
          </w:p>
        </w:tc>
        <w:tc>
          <w:tcPr>
            <w:tcW w:w="3164" w:type="dxa"/>
          </w:tcPr>
          <w:p w:rsidR="000E2984" w:rsidRPr="00051846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18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Дежурный оперативный старший </w:t>
            </w:r>
            <w:proofErr w:type="gramStart"/>
            <w:r w:rsidRPr="00051846">
              <w:rPr>
                <w:rFonts w:ascii="Times New Roman" w:eastAsia="Calibri" w:hAnsi="Times New Roman" w:cs="Times New Roman"/>
                <w:sz w:val="24"/>
                <w:szCs w:val="24"/>
              </w:rPr>
              <w:t>Картавых</w:t>
            </w:r>
            <w:proofErr w:type="gramEnd"/>
            <w:r w:rsidRPr="00051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Руслан Владимирович</w:t>
            </w:r>
          </w:p>
        </w:tc>
      </w:tr>
      <w:tr w:rsidR="000E2984" w:rsidRPr="004F74F4" w:rsidTr="00483C28">
        <w:tc>
          <w:tcPr>
            <w:tcW w:w="1101" w:type="dxa"/>
            <w:vMerge w:val="restart"/>
          </w:tcPr>
          <w:p w:rsidR="000E2984" w:rsidRPr="00144E5F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3" w:type="dxa"/>
            <w:vMerge w:val="restart"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 вопросов гражданской обороны, защиты населения и территорий от чрезвычайных ситуаций в системе дисциплин и предметов по  безопасности жизнедеятельности в образовательных организациях</w:t>
            </w:r>
          </w:p>
        </w:tc>
        <w:tc>
          <w:tcPr>
            <w:tcW w:w="2957" w:type="dxa"/>
            <w:vMerge w:val="restart"/>
          </w:tcPr>
          <w:p w:rsidR="000E2984" w:rsidRPr="00144E5F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Учителя предмета ОБЗР и преподавателей дисциплины БЖД</w:t>
            </w:r>
          </w:p>
        </w:tc>
        <w:tc>
          <w:tcPr>
            <w:tcW w:w="2957" w:type="dxa"/>
          </w:tcPr>
          <w:p w:rsidR="000E2984" w:rsidRPr="00144E5F" w:rsidRDefault="000E2984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 апреля – 19 апреля</w:t>
            </w:r>
          </w:p>
        </w:tc>
        <w:tc>
          <w:tcPr>
            <w:tcW w:w="3164" w:type="dxa"/>
          </w:tcPr>
          <w:p w:rsidR="000E2984" w:rsidRPr="005E2124" w:rsidRDefault="000E2984" w:rsidP="000B47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bidi="ru-RU"/>
              </w:rPr>
            </w:pPr>
            <w:r w:rsidRPr="006D19FD">
              <w:rPr>
                <w:rStyle w:val="210pt"/>
                <w:rFonts w:eastAsia="Calibri"/>
                <w:sz w:val="24"/>
                <w:szCs w:val="24"/>
              </w:rPr>
              <w:t>учитель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 вечерней школы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</w:t>
            </w:r>
            <w:r>
              <w:rPr>
                <w:rStyle w:val="210pt"/>
                <w:rFonts w:eastAsia="Calibri"/>
                <w:sz w:val="24"/>
                <w:szCs w:val="24"/>
              </w:rPr>
              <w:t>«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>Основы безопасности и защиты Родины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» </w:t>
            </w:r>
            <w:proofErr w:type="spellStart"/>
            <w:r w:rsidRPr="006D19FD">
              <w:rPr>
                <w:rStyle w:val="210pt"/>
                <w:rFonts w:eastAsia="Calibri"/>
                <w:sz w:val="24"/>
                <w:szCs w:val="24"/>
              </w:rPr>
              <w:t>Шамшурин</w:t>
            </w:r>
            <w:proofErr w:type="spellEnd"/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Георгий Валерьевич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E2984" w:rsidRPr="004F74F4" w:rsidTr="00C063B2">
        <w:trPr>
          <w:trHeight w:val="2082"/>
        </w:trPr>
        <w:tc>
          <w:tcPr>
            <w:tcW w:w="1101" w:type="dxa"/>
            <w:vMerge/>
          </w:tcPr>
          <w:p w:rsidR="000E2984" w:rsidRDefault="000E2984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0E2984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0E2984" w:rsidRDefault="000E2984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0E2984" w:rsidRDefault="000E2984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 октября – 18 октября</w:t>
            </w:r>
          </w:p>
        </w:tc>
        <w:tc>
          <w:tcPr>
            <w:tcW w:w="3164" w:type="dxa"/>
          </w:tcPr>
          <w:p w:rsidR="000E2984" w:rsidRPr="006D19FD" w:rsidRDefault="000E2984" w:rsidP="0049011A">
            <w:pPr>
              <w:rPr>
                <w:rStyle w:val="210pt"/>
                <w:rFonts w:eastAsia="Calibri"/>
                <w:sz w:val="24"/>
                <w:szCs w:val="24"/>
              </w:rPr>
            </w:pPr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СОШ №21 учитель </w:t>
            </w:r>
            <w:r>
              <w:rPr>
                <w:rStyle w:val="210pt"/>
                <w:rFonts w:eastAsia="Calibri"/>
                <w:sz w:val="24"/>
                <w:szCs w:val="24"/>
              </w:rPr>
              <w:t>«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>Основы безопасности н защиты Родины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» 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>Назаренко Владимир Григорьевич</w:t>
            </w:r>
          </w:p>
        </w:tc>
      </w:tr>
      <w:tr w:rsidR="00C063B2" w:rsidRPr="004F74F4" w:rsidTr="00C063B2">
        <w:trPr>
          <w:trHeight w:val="278"/>
        </w:trPr>
        <w:tc>
          <w:tcPr>
            <w:tcW w:w="1101" w:type="dxa"/>
          </w:tcPr>
          <w:p w:rsidR="00C063B2" w:rsidRPr="00144E5F" w:rsidRDefault="00C063B2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3" w:type="dxa"/>
          </w:tcPr>
          <w:p w:rsidR="00C063B2" w:rsidRPr="00144E5F" w:rsidRDefault="00C063B2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</w:tcPr>
          <w:p w:rsidR="00C063B2" w:rsidRPr="00144E5F" w:rsidRDefault="00C063B2" w:rsidP="004F62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</w:tcPr>
          <w:p w:rsidR="00C063B2" w:rsidRPr="00144E5F" w:rsidRDefault="00C063B2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4" w:type="dxa"/>
          </w:tcPr>
          <w:p w:rsidR="00C063B2" w:rsidRPr="00144E5F" w:rsidRDefault="00C063B2" w:rsidP="004F62A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63B2" w:rsidRPr="004F74F4" w:rsidTr="00483C28">
        <w:tc>
          <w:tcPr>
            <w:tcW w:w="1101" w:type="dxa"/>
            <w:vMerge w:val="restart"/>
          </w:tcPr>
          <w:p w:rsidR="00C063B2" w:rsidRDefault="00C063B2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3" w:type="dxa"/>
            <w:vMerge w:val="restart"/>
          </w:tcPr>
          <w:p w:rsidR="00C063B2" w:rsidRDefault="00C063B2" w:rsidP="00070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систем подготовки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2957" w:type="dxa"/>
            <w:vMerge w:val="restart"/>
          </w:tcPr>
          <w:p w:rsidR="00C063B2" w:rsidRDefault="00C063B2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Инструкторы гражданской обороны</w:t>
            </w:r>
          </w:p>
        </w:tc>
        <w:tc>
          <w:tcPr>
            <w:tcW w:w="2957" w:type="dxa"/>
            <w:vMerge w:val="restart"/>
          </w:tcPr>
          <w:p w:rsidR="00C063B2" w:rsidRDefault="00C063B2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25 ноября – 29 ноября </w:t>
            </w:r>
          </w:p>
        </w:tc>
        <w:tc>
          <w:tcPr>
            <w:tcW w:w="3164" w:type="dxa"/>
          </w:tcPr>
          <w:p w:rsidR="00C063B2" w:rsidRPr="003B22DA" w:rsidRDefault="00C063B2" w:rsidP="0049011A">
            <w:pPr>
              <w:rPr>
                <w:rStyle w:val="210pt"/>
                <w:rFonts w:eastAsia="Calibri"/>
                <w:sz w:val="24"/>
                <w:szCs w:val="24"/>
              </w:rPr>
            </w:pPr>
            <w:r w:rsidRPr="003B22DA">
              <w:rPr>
                <w:rFonts w:ascii="Times New Roman" w:hAnsi="Times New Roman" w:cs="Times New Roman"/>
                <w:sz w:val="24"/>
                <w:szCs w:val="24"/>
              </w:rPr>
              <w:t>Глава Фонталовского поселения Плетнев Сергей Анатольевич</w:t>
            </w:r>
          </w:p>
        </w:tc>
      </w:tr>
      <w:tr w:rsidR="00C063B2" w:rsidRPr="004F74F4" w:rsidTr="00483C28">
        <w:tc>
          <w:tcPr>
            <w:tcW w:w="1101" w:type="dxa"/>
            <w:vMerge/>
          </w:tcPr>
          <w:p w:rsidR="00C063B2" w:rsidRDefault="00C063B2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C063B2" w:rsidRDefault="00C063B2" w:rsidP="00070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C063B2" w:rsidRDefault="00C063B2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C063B2" w:rsidRDefault="00C063B2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</w:tcPr>
          <w:p w:rsidR="00C063B2" w:rsidRPr="003B22DA" w:rsidRDefault="00C063B2" w:rsidP="0049011A">
            <w:pPr>
              <w:rPr>
                <w:rStyle w:val="210pt"/>
                <w:rFonts w:eastAsia="Calibri"/>
                <w:sz w:val="24"/>
                <w:szCs w:val="24"/>
              </w:rPr>
            </w:pPr>
            <w:r w:rsidRPr="003B22DA">
              <w:rPr>
                <w:rFonts w:ascii="Times New Roman" w:hAnsi="Times New Roman" w:cs="Times New Roman"/>
                <w:sz w:val="24"/>
                <w:szCs w:val="24"/>
              </w:rPr>
              <w:t>Заместитель главы Фонталовского поселения Бакулин Андрей Валерьевич</w:t>
            </w:r>
          </w:p>
        </w:tc>
      </w:tr>
      <w:tr w:rsidR="00C063B2" w:rsidRPr="004F74F4" w:rsidTr="00483C28">
        <w:tc>
          <w:tcPr>
            <w:tcW w:w="1101" w:type="dxa"/>
            <w:vMerge w:val="restart"/>
          </w:tcPr>
          <w:p w:rsidR="00C063B2" w:rsidRDefault="00C063B2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3" w:type="dxa"/>
            <w:vMerge w:val="restart"/>
          </w:tcPr>
          <w:p w:rsidR="00C063B2" w:rsidRDefault="00C063B2" w:rsidP="00070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и ведение гражданской обороны, предупреждение и ликвидация ЧС в организациях, не отнесенных к категории по ГО</w:t>
            </w:r>
          </w:p>
        </w:tc>
        <w:tc>
          <w:tcPr>
            <w:tcW w:w="2957" w:type="dxa"/>
            <w:vMerge w:val="restart"/>
          </w:tcPr>
          <w:p w:rsidR="00C063B2" w:rsidRDefault="00C063B2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общеобразовательных организаций</w:t>
            </w:r>
          </w:p>
        </w:tc>
        <w:tc>
          <w:tcPr>
            <w:tcW w:w="2957" w:type="dxa"/>
          </w:tcPr>
          <w:p w:rsidR="00C063B2" w:rsidRDefault="00C063B2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 января – 26 января</w:t>
            </w:r>
          </w:p>
        </w:tc>
        <w:tc>
          <w:tcPr>
            <w:tcW w:w="3164" w:type="dxa"/>
          </w:tcPr>
          <w:p w:rsidR="00C063B2" w:rsidRPr="003B22DA" w:rsidRDefault="00C063B2" w:rsidP="0049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="Calibri"/>
                <w:sz w:val="24"/>
                <w:szCs w:val="24"/>
              </w:rPr>
              <w:t>Д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>иректор СОШ № 3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D19FD">
              <w:rPr>
                <w:rStyle w:val="210pt"/>
                <w:rFonts w:eastAsia="Calibri"/>
                <w:sz w:val="24"/>
                <w:szCs w:val="24"/>
              </w:rPr>
              <w:t>Лисиенко</w:t>
            </w:r>
            <w:proofErr w:type="spellEnd"/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Галина Валерьевна,</w:t>
            </w:r>
          </w:p>
        </w:tc>
      </w:tr>
      <w:tr w:rsidR="00C063B2" w:rsidRPr="004F74F4" w:rsidTr="00483C28">
        <w:tc>
          <w:tcPr>
            <w:tcW w:w="1101" w:type="dxa"/>
            <w:vMerge/>
          </w:tcPr>
          <w:p w:rsidR="00C063B2" w:rsidRDefault="00C063B2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C063B2" w:rsidRDefault="00C063B2" w:rsidP="00070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C063B2" w:rsidRDefault="00C063B2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C063B2" w:rsidRDefault="00C063B2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ноября – 15 ноября</w:t>
            </w:r>
          </w:p>
        </w:tc>
        <w:tc>
          <w:tcPr>
            <w:tcW w:w="3164" w:type="dxa"/>
          </w:tcPr>
          <w:p w:rsidR="00C063B2" w:rsidRDefault="00C063B2" w:rsidP="00586B9B">
            <w:pPr>
              <w:rPr>
                <w:rStyle w:val="210pt"/>
                <w:rFonts w:eastAsia="Calibri"/>
                <w:sz w:val="24"/>
                <w:szCs w:val="24"/>
              </w:rPr>
            </w:pPr>
            <w:r>
              <w:rPr>
                <w:rStyle w:val="210pt"/>
                <w:rFonts w:eastAsia="Calibri"/>
                <w:sz w:val="24"/>
                <w:szCs w:val="24"/>
              </w:rPr>
              <w:t>Д</w:t>
            </w:r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иректор СОШ № 21 </w:t>
            </w:r>
            <w:proofErr w:type="spellStart"/>
            <w:r w:rsidRPr="006D19FD">
              <w:rPr>
                <w:rStyle w:val="210pt"/>
                <w:rFonts w:eastAsia="Calibri"/>
                <w:sz w:val="24"/>
                <w:szCs w:val="24"/>
              </w:rPr>
              <w:t>Обабко</w:t>
            </w:r>
            <w:proofErr w:type="spellEnd"/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Светлана Леонидовна</w:t>
            </w:r>
          </w:p>
        </w:tc>
      </w:tr>
      <w:tr w:rsidR="00C063B2" w:rsidRPr="004F74F4" w:rsidTr="00483C28">
        <w:tc>
          <w:tcPr>
            <w:tcW w:w="1101" w:type="dxa"/>
            <w:vMerge/>
          </w:tcPr>
          <w:p w:rsidR="00C063B2" w:rsidRDefault="00C063B2" w:rsidP="00793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3" w:type="dxa"/>
            <w:vMerge/>
          </w:tcPr>
          <w:p w:rsidR="00C063B2" w:rsidRDefault="00C063B2" w:rsidP="00070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C063B2" w:rsidRDefault="00C063B2" w:rsidP="009332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C063B2" w:rsidRDefault="00C063B2" w:rsidP="001D16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 августа – 23 августа</w:t>
            </w:r>
          </w:p>
        </w:tc>
        <w:tc>
          <w:tcPr>
            <w:tcW w:w="3164" w:type="dxa"/>
          </w:tcPr>
          <w:p w:rsidR="00C063B2" w:rsidRDefault="00C063B2" w:rsidP="00586B9B">
            <w:pPr>
              <w:rPr>
                <w:rStyle w:val="210pt"/>
                <w:rFonts w:eastAsia="Calibri"/>
                <w:sz w:val="24"/>
                <w:szCs w:val="24"/>
              </w:rPr>
            </w:pPr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Директор МБУ ДО </w:t>
            </w:r>
            <w:proofErr w:type="spellStart"/>
            <w:r w:rsidRPr="006D19FD">
              <w:rPr>
                <w:rStyle w:val="210pt"/>
                <w:rFonts w:eastAsia="Calibri"/>
                <w:sz w:val="24"/>
                <w:szCs w:val="24"/>
              </w:rPr>
              <w:t>ЦДЮТиЭ</w:t>
            </w:r>
            <w:proofErr w:type="spellEnd"/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г. Темрюк</w:t>
            </w:r>
            <w:r>
              <w:rPr>
                <w:rStyle w:val="210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D19FD">
              <w:rPr>
                <w:rStyle w:val="210pt"/>
                <w:rFonts w:eastAsia="Calibri"/>
                <w:sz w:val="24"/>
                <w:szCs w:val="24"/>
              </w:rPr>
              <w:t>Бечина</w:t>
            </w:r>
            <w:proofErr w:type="spellEnd"/>
            <w:r w:rsidRPr="006D19FD">
              <w:rPr>
                <w:rStyle w:val="210pt"/>
                <w:rFonts w:eastAsia="Calibri"/>
                <w:sz w:val="24"/>
                <w:szCs w:val="24"/>
              </w:rPr>
              <w:t xml:space="preserve"> Анастасия Александровна</w:t>
            </w:r>
          </w:p>
        </w:tc>
      </w:tr>
    </w:tbl>
    <w:p w:rsidR="008C1DF4" w:rsidRDefault="008C1DF4" w:rsidP="0044386E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C063B2" w:rsidRDefault="00C063B2" w:rsidP="0044386E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421FE0" w:rsidRPr="00B10CA9" w:rsidRDefault="00421FE0" w:rsidP="00421FE0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21FE0" w:rsidRDefault="00421FE0" w:rsidP="00421FE0">
      <w:pPr>
        <w:spacing w:after="0" w:line="240" w:lineRule="auto"/>
        <w:ind w:left="-142" w:right="-8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21FE0" w:rsidRPr="00421FE0" w:rsidRDefault="00421FE0" w:rsidP="003C29D1">
      <w:pPr>
        <w:spacing w:after="0" w:line="240" w:lineRule="auto"/>
        <w:ind w:left="-142" w:right="-31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0CA9">
        <w:rPr>
          <w:rFonts w:ascii="Times New Roman" w:eastAsia="Calibri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3C29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И.И. Костюк</w:t>
      </w:r>
    </w:p>
    <w:sectPr w:rsidR="00421FE0" w:rsidRPr="00421FE0" w:rsidSect="00DE3B88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47" w:rsidRDefault="00EC0347">
      <w:pPr>
        <w:spacing w:after="0" w:line="240" w:lineRule="auto"/>
      </w:pPr>
      <w:r>
        <w:separator/>
      </w:r>
    </w:p>
  </w:endnote>
  <w:endnote w:type="continuationSeparator" w:id="0">
    <w:p w:rsidR="00EC0347" w:rsidRDefault="00EC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47" w:rsidRDefault="00EC0347">
      <w:pPr>
        <w:spacing w:after="0" w:line="240" w:lineRule="auto"/>
      </w:pPr>
      <w:r>
        <w:separator/>
      </w:r>
    </w:p>
  </w:footnote>
  <w:footnote w:type="continuationSeparator" w:id="0">
    <w:p w:rsidR="00EC0347" w:rsidRDefault="00EC0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206" w:rsidRDefault="00B70206" w:rsidP="000558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0206" w:rsidRDefault="00B70206" w:rsidP="000558A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98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1C2B" w:rsidRPr="00741C2B" w:rsidRDefault="00741C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1C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41C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41C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63B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41C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6E"/>
    <w:rsid w:val="000004CE"/>
    <w:rsid w:val="00003774"/>
    <w:rsid w:val="00031D4A"/>
    <w:rsid w:val="000344A8"/>
    <w:rsid w:val="00037AF2"/>
    <w:rsid w:val="00051846"/>
    <w:rsid w:val="000558A1"/>
    <w:rsid w:val="00056E12"/>
    <w:rsid w:val="00061E65"/>
    <w:rsid w:val="00062F96"/>
    <w:rsid w:val="000637E7"/>
    <w:rsid w:val="00064E93"/>
    <w:rsid w:val="000707A8"/>
    <w:rsid w:val="000709DF"/>
    <w:rsid w:val="00085B79"/>
    <w:rsid w:val="000A0B3B"/>
    <w:rsid w:val="000B47BC"/>
    <w:rsid w:val="000B6186"/>
    <w:rsid w:val="000C1650"/>
    <w:rsid w:val="000D4ECD"/>
    <w:rsid w:val="000E2984"/>
    <w:rsid w:val="000E4B6D"/>
    <w:rsid w:val="000E726C"/>
    <w:rsid w:val="00110E7E"/>
    <w:rsid w:val="00113EFA"/>
    <w:rsid w:val="00125204"/>
    <w:rsid w:val="00127377"/>
    <w:rsid w:val="001338DA"/>
    <w:rsid w:val="001353CF"/>
    <w:rsid w:val="00140BF7"/>
    <w:rsid w:val="0014221B"/>
    <w:rsid w:val="00144D8F"/>
    <w:rsid w:val="00144E5F"/>
    <w:rsid w:val="0014718D"/>
    <w:rsid w:val="00163AE3"/>
    <w:rsid w:val="00167075"/>
    <w:rsid w:val="001724AC"/>
    <w:rsid w:val="001736A5"/>
    <w:rsid w:val="001949EF"/>
    <w:rsid w:val="001A01C6"/>
    <w:rsid w:val="001A765D"/>
    <w:rsid w:val="001B06B9"/>
    <w:rsid w:val="001B11DE"/>
    <w:rsid w:val="001C5A97"/>
    <w:rsid w:val="001D16C2"/>
    <w:rsid w:val="001D5A63"/>
    <w:rsid w:val="001E19B2"/>
    <w:rsid w:val="001E4853"/>
    <w:rsid w:val="001E51EC"/>
    <w:rsid w:val="001F139B"/>
    <w:rsid w:val="00204A40"/>
    <w:rsid w:val="002259D6"/>
    <w:rsid w:val="0022778F"/>
    <w:rsid w:val="0023231D"/>
    <w:rsid w:val="00236F49"/>
    <w:rsid w:val="00237174"/>
    <w:rsid w:val="00246002"/>
    <w:rsid w:val="0024736C"/>
    <w:rsid w:val="00274813"/>
    <w:rsid w:val="002B5468"/>
    <w:rsid w:val="002C7380"/>
    <w:rsid w:val="002D0879"/>
    <w:rsid w:val="002E2B25"/>
    <w:rsid w:val="002E6917"/>
    <w:rsid w:val="002F3D6C"/>
    <w:rsid w:val="002F6FCF"/>
    <w:rsid w:val="003030DA"/>
    <w:rsid w:val="00307263"/>
    <w:rsid w:val="00325A7D"/>
    <w:rsid w:val="0033406B"/>
    <w:rsid w:val="0033538C"/>
    <w:rsid w:val="00340D71"/>
    <w:rsid w:val="00344094"/>
    <w:rsid w:val="00387E67"/>
    <w:rsid w:val="003A118A"/>
    <w:rsid w:val="003A1AE1"/>
    <w:rsid w:val="003A7EBC"/>
    <w:rsid w:val="003B22DA"/>
    <w:rsid w:val="003C29D1"/>
    <w:rsid w:val="003D4020"/>
    <w:rsid w:val="003E28E8"/>
    <w:rsid w:val="003E56E6"/>
    <w:rsid w:val="003F1664"/>
    <w:rsid w:val="00400594"/>
    <w:rsid w:val="00402C32"/>
    <w:rsid w:val="004048FC"/>
    <w:rsid w:val="0040544F"/>
    <w:rsid w:val="00405DC4"/>
    <w:rsid w:val="00421FE0"/>
    <w:rsid w:val="00437A0B"/>
    <w:rsid w:val="0044010B"/>
    <w:rsid w:val="00442B78"/>
    <w:rsid w:val="00442D06"/>
    <w:rsid w:val="0044386E"/>
    <w:rsid w:val="00461FC3"/>
    <w:rsid w:val="0046527D"/>
    <w:rsid w:val="00471183"/>
    <w:rsid w:val="00472342"/>
    <w:rsid w:val="00473923"/>
    <w:rsid w:val="00483C28"/>
    <w:rsid w:val="0049011A"/>
    <w:rsid w:val="00494D5B"/>
    <w:rsid w:val="0049772D"/>
    <w:rsid w:val="004A0F33"/>
    <w:rsid w:val="004A2CAD"/>
    <w:rsid w:val="004A3BCC"/>
    <w:rsid w:val="004B6E09"/>
    <w:rsid w:val="004E7034"/>
    <w:rsid w:val="004F74F4"/>
    <w:rsid w:val="004F7822"/>
    <w:rsid w:val="00500848"/>
    <w:rsid w:val="005128BB"/>
    <w:rsid w:val="0051550C"/>
    <w:rsid w:val="00515C44"/>
    <w:rsid w:val="005171BA"/>
    <w:rsid w:val="00521F08"/>
    <w:rsid w:val="0053759D"/>
    <w:rsid w:val="00543083"/>
    <w:rsid w:val="00543C47"/>
    <w:rsid w:val="00546A2F"/>
    <w:rsid w:val="00547659"/>
    <w:rsid w:val="00553BC6"/>
    <w:rsid w:val="00566853"/>
    <w:rsid w:val="00566B75"/>
    <w:rsid w:val="0056703F"/>
    <w:rsid w:val="00571504"/>
    <w:rsid w:val="00573C02"/>
    <w:rsid w:val="00574E7A"/>
    <w:rsid w:val="00581C66"/>
    <w:rsid w:val="0058450A"/>
    <w:rsid w:val="00586B9B"/>
    <w:rsid w:val="005A0226"/>
    <w:rsid w:val="005A3CB5"/>
    <w:rsid w:val="005B50ED"/>
    <w:rsid w:val="005E1158"/>
    <w:rsid w:val="005E1CF9"/>
    <w:rsid w:val="005E2124"/>
    <w:rsid w:val="005E345F"/>
    <w:rsid w:val="005E41A5"/>
    <w:rsid w:val="005E4333"/>
    <w:rsid w:val="00622E98"/>
    <w:rsid w:val="00625AE1"/>
    <w:rsid w:val="00642D3B"/>
    <w:rsid w:val="006444B8"/>
    <w:rsid w:val="00647175"/>
    <w:rsid w:val="006531B0"/>
    <w:rsid w:val="006628F3"/>
    <w:rsid w:val="00671FC7"/>
    <w:rsid w:val="0067298C"/>
    <w:rsid w:val="00675AED"/>
    <w:rsid w:val="006C7441"/>
    <w:rsid w:val="006E30FC"/>
    <w:rsid w:val="006F0927"/>
    <w:rsid w:val="00705C43"/>
    <w:rsid w:val="00706268"/>
    <w:rsid w:val="007120CA"/>
    <w:rsid w:val="007218D3"/>
    <w:rsid w:val="007254F8"/>
    <w:rsid w:val="007305DC"/>
    <w:rsid w:val="0073351C"/>
    <w:rsid w:val="00736CCB"/>
    <w:rsid w:val="00741C2B"/>
    <w:rsid w:val="0074620A"/>
    <w:rsid w:val="0075706E"/>
    <w:rsid w:val="00764132"/>
    <w:rsid w:val="007702B5"/>
    <w:rsid w:val="00782842"/>
    <w:rsid w:val="007911DD"/>
    <w:rsid w:val="007916F0"/>
    <w:rsid w:val="00793856"/>
    <w:rsid w:val="00793F25"/>
    <w:rsid w:val="007A5B29"/>
    <w:rsid w:val="007B42FE"/>
    <w:rsid w:val="007D4424"/>
    <w:rsid w:val="007E2BD7"/>
    <w:rsid w:val="007E5F5E"/>
    <w:rsid w:val="007F12E8"/>
    <w:rsid w:val="007F5F86"/>
    <w:rsid w:val="00816AD6"/>
    <w:rsid w:val="00822516"/>
    <w:rsid w:val="008321CD"/>
    <w:rsid w:val="00834F22"/>
    <w:rsid w:val="00841806"/>
    <w:rsid w:val="008474E4"/>
    <w:rsid w:val="00851E85"/>
    <w:rsid w:val="00852E68"/>
    <w:rsid w:val="00855CB7"/>
    <w:rsid w:val="008724D0"/>
    <w:rsid w:val="00873121"/>
    <w:rsid w:val="0088129A"/>
    <w:rsid w:val="0088273E"/>
    <w:rsid w:val="00884204"/>
    <w:rsid w:val="008A7708"/>
    <w:rsid w:val="008B7594"/>
    <w:rsid w:val="008C1DF4"/>
    <w:rsid w:val="008C31C3"/>
    <w:rsid w:val="008D0CCB"/>
    <w:rsid w:val="008D45A9"/>
    <w:rsid w:val="008D4EBA"/>
    <w:rsid w:val="008D6E5F"/>
    <w:rsid w:val="008E02CA"/>
    <w:rsid w:val="008E02CD"/>
    <w:rsid w:val="00907770"/>
    <w:rsid w:val="00912500"/>
    <w:rsid w:val="00914561"/>
    <w:rsid w:val="009332EF"/>
    <w:rsid w:val="00934D56"/>
    <w:rsid w:val="00947E81"/>
    <w:rsid w:val="00955EEE"/>
    <w:rsid w:val="00961B57"/>
    <w:rsid w:val="00973642"/>
    <w:rsid w:val="0097779E"/>
    <w:rsid w:val="0099571F"/>
    <w:rsid w:val="00996300"/>
    <w:rsid w:val="009B4318"/>
    <w:rsid w:val="009C1D6F"/>
    <w:rsid w:val="009E395A"/>
    <w:rsid w:val="009E3B5A"/>
    <w:rsid w:val="009E73CE"/>
    <w:rsid w:val="00A01418"/>
    <w:rsid w:val="00A115B0"/>
    <w:rsid w:val="00A1407D"/>
    <w:rsid w:val="00A32CFE"/>
    <w:rsid w:val="00A33A42"/>
    <w:rsid w:val="00A505F6"/>
    <w:rsid w:val="00A50925"/>
    <w:rsid w:val="00A50A89"/>
    <w:rsid w:val="00A62818"/>
    <w:rsid w:val="00A67B35"/>
    <w:rsid w:val="00A83299"/>
    <w:rsid w:val="00A97E6F"/>
    <w:rsid w:val="00AA0439"/>
    <w:rsid w:val="00AA6AB0"/>
    <w:rsid w:val="00AD1BFB"/>
    <w:rsid w:val="00AD7552"/>
    <w:rsid w:val="00AE01A5"/>
    <w:rsid w:val="00AE63A6"/>
    <w:rsid w:val="00B0404B"/>
    <w:rsid w:val="00B21F10"/>
    <w:rsid w:val="00B3073E"/>
    <w:rsid w:val="00B40E86"/>
    <w:rsid w:val="00B45591"/>
    <w:rsid w:val="00B47DDC"/>
    <w:rsid w:val="00B62E3C"/>
    <w:rsid w:val="00B70206"/>
    <w:rsid w:val="00B779EB"/>
    <w:rsid w:val="00B94719"/>
    <w:rsid w:val="00BA357A"/>
    <w:rsid w:val="00BA4E23"/>
    <w:rsid w:val="00BC2B9B"/>
    <w:rsid w:val="00BE0923"/>
    <w:rsid w:val="00BE68B1"/>
    <w:rsid w:val="00BF074B"/>
    <w:rsid w:val="00BF1D1F"/>
    <w:rsid w:val="00BF3217"/>
    <w:rsid w:val="00BF58CB"/>
    <w:rsid w:val="00C05F1C"/>
    <w:rsid w:val="00C063B2"/>
    <w:rsid w:val="00C440C4"/>
    <w:rsid w:val="00C579FF"/>
    <w:rsid w:val="00C636D9"/>
    <w:rsid w:val="00C651BF"/>
    <w:rsid w:val="00C70FD1"/>
    <w:rsid w:val="00C76AF8"/>
    <w:rsid w:val="00C84E11"/>
    <w:rsid w:val="00CA57CE"/>
    <w:rsid w:val="00CA7CE4"/>
    <w:rsid w:val="00CB7D4C"/>
    <w:rsid w:val="00CC18A1"/>
    <w:rsid w:val="00CE47E9"/>
    <w:rsid w:val="00D014E2"/>
    <w:rsid w:val="00D11584"/>
    <w:rsid w:val="00D15B73"/>
    <w:rsid w:val="00D21DE7"/>
    <w:rsid w:val="00D24AD1"/>
    <w:rsid w:val="00D269C4"/>
    <w:rsid w:val="00D34CF5"/>
    <w:rsid w:val="00D435B4"/>
    <w:rsid w:val="00D51B69"/>
    <w:rsid w:val="00D5596B"/>
    <w:rsid w:val="00D627F3"/>
    <w:rsid w:val="00D6722A"/>
    <w:rsid w:val="00D70847"/>
    <w:rsid w:val="00D77E47"/>
    <w:rsid w:val="00D813FB"/>
    <w:rsid w:val="00D910F0"/>
    <w:rsid w:val="00D9632B"/>
    <w:rsid w:val="00DD7CD2"/>
    <w:rsid w:val="00DD7D19"/>
    <w:rsid w:val="00DE3B88"/>
    <w:rsid w:val="00DE6F05"/>
    <w:rsid w:val="00DF0E2E"/>
    <w:rsid w:val="00E119E8"/>
    <w:rsid w:val="00E13925"/>
    <w:rsid w:val="00E30579"/>
    <w:rsid w:val="00E3266A"/>
    <w:rsid w:val="00E333B4"/>
    <w:rsid w:val="00E4538F"/>
    <w:rsid w:val="00E5456E"/>
    <w:rsid w:val="00E70DA0"/>
    <w:rsid w:val="00E777A8"/>
    <w:rsid w:val="00E84849"/>
    <w:rsid w:val="00E973E6"/>
    <w:rsid w:val="00EA0794"/>
    <w:rsid w:val="00EA1BEB"/>
    <w:rsid w:val="00EC0347"/>
    <w:rsid w:val="00ED5650"/>
    <w:rsid w:val="00ED572B"/>
    <w:rsid w:val="00EE7D84"/>
    <w:rsid w:val="00EF07C0"/>
    <w:rsid w:val="00EF340C"/>
    <w:rsid w:val="00EF79C9"/>
    <w:rsid w:val="00F15E61"/>
    <w:rsid w:val="00F40F35"/>
    <w:rsid w:val="00F41067"/>
    <w:rsid w:val="00F662D9"/>
    <w:rsid w:val="00F7672B"/>
    <w:rsid w:val="00F967B2"/>
    <w:rsid w:val="00F967F9"/>
    <w:rsid w:val="00FA0A26"/>
    <w:rsid w:val="00FA633F"/>
    <w:rsid w:val="00FD6D08"/>
    <w:rsid w:val="00FD7DBD"/>
    <w:rsid w:val="00FE4168"/>
    <w:rsid w:val="00FE50B1"/>
    <w:rsid w:val="00FF2045"/>
    <w:rsid w:val="00FF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386E"/>
  </w:style>
  <w:style w:type="character" w:styleId="a5">
    <w:name w:val="page number"/>
    <w:rsid w:val="0044386E"/>
    <w:rPr>
      <w:rFonts w:cs="Times New Roman"/>
    </w:rPr>
  </w:style>
  <w:style w:type="paragraph" w:styleId="a6">
    <w:name w:val="No Spacing"/>
    <w:uiPriority w:val="1"/>
    <w:qFormat/>
    <w:rsid w:val="0044386E"/>
    <w:pPr>
      <w:spacing w:after="0" w:line="240" w:lineRule="auto"/>
    </w:pPr>
  </w:style>
  <w:style w:type="table" w:styleId="a7">
    <w:name w:val="Table Grid"/>
    <w:basedOn w:val="a1"/>
    <w:uiPriority w:val="59"/>
    <w:rsid w:val="00335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D1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5B73"/>
  </w:style>
  <w:style w:type="character" w:customStyle="1" w:styleId="2">
    <w:name w:val="Основной текст (2) + Не полужирный"/>
    <w:rsid w:val="000E72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FA633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633F"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(2)_"/>
    <w:link w:val="21"/>
    <w:rsid w:val="00FA633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A633F"/>
    <w:pPr>
      <w:widowControl w:val="0"/>
      <w:shd w:val="clear" w:color="auto" w:fill="FFFFFF"/>
      <w:spacing w:after="0" w:line="313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2105pt">
    <w:name w:val="Основной текст (2) + 10;5 pt"/>
    <w:basedOn w:val="20"/>
    <w:rsid w:val="009E73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0"/>
    <w:rsid w:val="00F767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386E"/>
  </w:style>
  <w:style w:type="character" w:styleId="a5">
    <w:name w:val="page number"/>
    <w:rsid w:val="0044386E"/>
    <w:rPr>
      <w:rFonts w:cs="Times New Roman"/>
    </w:rPr>
  </w:style>
  <w:style w:type="paragraph" w:styleId="a6">
    <w:name w:val="No Spacing"/>
    <w:uiPriority w:val="1"/>
    <w:qFormat/>
    <w:rsid w:val="0044386E"/>
    <w:pPr>
      <w:spacing w:after="0" w:line="240" w:lineRule="auto"/>
    </w:pPr>
  </w:style>
  <w:style w:type="table" w:styleId="a7">
    <w:name w:val="Table Grid"/>
    <w:basedOn w:val="a1"/>
    <w:uiPriority w:val="59"/>
    <w:rsid w:val="00335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D1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5B73"/>
  </w:style>
  <w:style w:type="character" w:customStyle="1" w:styleId="2">
    <w:name w:val="Основной текст (2) + Не полужирный"/>
    <w:rsid w:val="000E72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FA633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633F"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(2)_"/>
    <w:link w:val="21"/>
    <w:rsid w:val="00FA633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A633F"/>
    <w:pPr>
      <w:widowControl w:val="0"/>
      <w:shd w:val="clear" w:color="auto" w:fill="FFFFFF"/>
      <w:spacing w:after="0" w:line="313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2105pt">
    <w:name w:val="Основной текст (2) + 10;5 pt"/>
    <w:basedOn w:val="20"/>
    <w:rsid w:val="009E73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0"/>
    <w:rsid w:val="00F767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C802-1936-4AFB-BB4D-70F8E94C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Можеев</cp:lastModifiedBy>
  <cp:revision>6</cp:revision>
  <cp:lastPrinted>2024-12-12T11:51:00Z</cp:lastPrinted>
  <dcterms:created xsi:type="dcterms:W3CDTF">2024-12-10T05:24:00Z</dcterms:created>
  <dcterms:modified xsi:type="dcterms:W3CDTF">2024-12-12T12:02:00Z</dcterms:modified>
</cp:coreProperties>
</file>